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78" w:rsidRDefault="00E31778">
      <w:r>
        <w:rPr>
          <w:noProof/>
          <w:lang w:eastAsia="cs-CZ"/>
        </w:rPr>
        <w:drawing>
          <wp:inline distT="0" distB="0" distL="0" distR="0" wp14:anchorId="0B7F36DD" wp14:editId="2A6879E1">
            <wp:extent cx="2293620" cy="701040"/>
            <wp:effectExtent l="0" t="0" r="0" b="0"/>
            <wp:docPr id="1" name="Obrázek 1" descr="C:\Users\ekonom\AppData\Local\Microsoft\Windows\Temporary Internet Files\Content.Outlook\XPG07DKC\Ostrcilova_logo_pro_letaky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Outlook\XPG07DKC\Ostrcilova_logo_pro_letaky_v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05" cy="7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78" w:rsidRDefault="00E31778"/>
    <w:p w:rsidR="00E85923" w:rsidRPr="002C51BB" w:rsidRDefault="00E31778">
      <w:pPr>
        <w:rPr>
          <w:b/>
          <w:sz w:val="24"/>
          <w:szCs w:val="24"/>
        </w:rPr>
      </w:pPr>
      <w:r w:rsidRPr="002C51BB">
        <w:rPr>
          <w:b/>
          <w:sz w:val="24"/>
          <w:szCs w:val="24"/>
        </w:rPr>
        <w:t xml:space="preserve">Nabídka práce: </w:t>
      </w:r>
      <w:r w:rsidR="002B470B" w:rsidRPr="002C51BB">
        <w:rPr>
          <w:b/>
          <w:color w:val="FF0000"/>
          <w:sz w:val="24"/>
          <w:szCs w:val="24"/>
          <w:u w:val="single"/>
        </w:rPr>
        <w:t xml:space="preserve">účetní, zejména </w:t>
      </w:r>
      <w:r w:rsidRPr="002C51BB">
        <w:rPr>
          <w:b/>
          <w:color w:val="FF0000"/>
          <w:sz w:val="24"/>
          <w:szCs w:val="24"/>
          <w:u w:val="single"/>
        </w:rPr>
        <w:t>pro evidenci DPH ve škole a školní jídelně</w:t>
      </w:r>
    </w:p>
    <w:p w:rsidR="00E31778" w:rsidRDefault="00E31778">
      <w:r>
        <w:t>Náš tým se z důvodu registrace k DPH od 1. 7. 2016 rozroste, a proto hledáme nového kolegu zaměřeného na oblast DPH ve školství na ekonomickém úseku.</w:t>
      </w:r>
    </w:p>
    <w:p w:rsidR="00E31778" w:rsidRDefault="00E31778">
      <w:r>
        <w:t>Pracoviště: Ostrava</w:t>
      </w:r>
    </w:p>
    <w:p w:rsidR="00E31778" w:rsidRDefault="00E31778">
      <w:r>
        <w:t>Nástup: 15. 6. 2016</w:t>
      </w:r>
    </w:p>
    <w:p w:rsidR="00E31778" w:rsidRPr="002C51BB" w:rsidRDefault="00E31778">
      <w:pPr>
        <w:rPr>
          <w:u w:val="single"/>
        </w:rPr>
      </w:pPr>
      <w:r w:rsidRPr="002C51BB">
        <w:rPr>
          <w:u w:val="single"/>
        </w:rPr>
        <w:t>Co od Vás očekáváme?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 xml:space="preserve">SŠ vzdělání s maturitou </w:t>
      </w:r>
      <w:r w:rsidR="002C51BB">
        <w:t xml:space="preserve"> 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Výhodou ekonomické zaměření</w:t>
      </w:r>
      <w:r w:rsidR="002B470B">
        <w:t xml:space="preserve"> a práce s programy </w:t>
      </w:r>
      <w:proofErr w:type="spellStart"/>
      <w:r w:rsidR="002B470B">
        <w:t>Gordic</w:t>
      </w:r>
      <w:proofErr w:type="spellEnd"/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Znalost evidence DPH ve školství, kontrolní hlášení</w:t>
      </w:r>
    </w:p>
    <w:p w:rsidR="00E31778" w:rsidRDefault="002C51BB" w:rsidP="00E31778">
      <w:pPr>
        <w:pStyle w:val="Odstavecseseznamem"/>
        <w:numPr>
          <w:ilvl w:val="0"/>
          <w:numId w:val="1"/>
        </w:numPr>
      </w:pPr>
      <w:r>
        <w:t>Sestavování</w:t>
      </w:r>
      <w:r w:rsidR="00E31778">
        <w:t xml:space="preserve"> kalkulací pro doplňkové činnosti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Nastavení koeficientů a pravidel pro účtování DPH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Znalost práce na PC, zejména Excel, Word, Outlook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Práce s datovou schránkou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Analytické a komunikační dovednosti</w:t>
      </w:r>
    </w:p>
    <w:p w:rsidR="00E31778" w:rsidRDefault="00E31778" w:rsidP="00E31778">
      <w:pPr>
        <w:pStyle w:val="Odstavecseseznamem"/>
        <w:numPr>
          <w:ilvl w:val="0"/>
          <w:numId w:val="1"/>
        </w:numPr>
      </w:pPr>
      <w:r>
        <w:t>Týmový hráč</w:t>
      </w:r>
    </w:p>
    <w:p w:rsidR="002C51BB" w:rsidRDefault="002C51BB" w:rsidP="00E31778">
      <w:pPr>
        <w:pStyle w:val="Odstavecseseznamem"/>
        <w:numPr>
          <w:ilvl w:val="0"/>
          <w:numId w:val="1"/>
        </w:numPr>
      </w:pPr>
      <w:r>
        <w:t>Výhodou znalost grantů v oblasti školství a pomocné analytické evidence = možnost rozšíření úvazku</w:t>
      </w:r>
    </w:p>
    <w:p w:rsidR="00E31778" w:rsidRPr="002C51BB" w:rsidRDefault="00E31778" w:rsidP="00E31778">
      <w:pPr>
        <w:rPr>
          <w:u w:val="single"/>
        </w:rPr>
      </w:pPr>
      <w:r w:rsidRPr="002C51BB">
        <w:rPr>
          <w:u w:val="single"/>
        </w:rPr>
        <w:t xml:space="preserve">Jaká bude Vaše pracovní </w:t>
      </w:r>
      <w:r w:rsidR="00765FE9" w:rsidRPr="002C51BB">
        <w:rPr>
          <w:u w:val="single"/>
        </w:rPr>
        <w:t>náplň?</w:t>
      </w:r>
    </w:p>
    <w:p w:rsidR="00E31778" w:rsidRDefault="002B470B" w:rsidP="00E31778">
      <w:pPr>
        <w:pStyle w:val="Odstavecseseznamem"/>
        <w:numPr>
          <w:ilvl w:val="0"/>
          <w:numId w:val="1"/>
        </w:numPr>
      </w:pPr>
      <w:r>
        <w:t>Administrace procesů doplňkové činnosti ve školní jídelně a škole pro účely DPH</w:t>
      </w:r>
    </w:p>
    <w:p w:rsidR="002B470B" w:rsidRDefault="002B470B" w:rsidP="00E31778">
      <w:pPr>
        <w:pStyle w:val="Odstavecseseznamem"/>
        <w:numPr>
          <w:ilvl w:val="0"/>
          <w:numId w:val="1"/>
        </w:numPr>
      </w:pPr>
      <w:r>
        <w:t>Součinnost s ekonomem školy při sestavování kalkulací pro DČ</w:t>
      </w:r>
    </w:p>
    <w:p w:rsidR="002B470B" w:rsidRDefault="002B470B" w:rsidP="00E31778">
      <w:pPr>
        <w:pStyle w:val="Odstavecseseznamem"/>
        <w:numPr>
          <w:ilvl w:val="0"/>
          <w:numId w:val="1"/>
        </w:numPr>
      </w:pPr>
      <w:r>
        <w:t>Spolupráce s dodavateli a odběrateli v oblasti DPH</w:t>
      </w:r>
    </w:p>
    <w:p w:rsidR="002B470B" w:rsidRDefault="002B470B" w:rsidP="00E31778">
      <w:pPr>
        <w:pStyle w:val="Odstavecseseznamem"/>
        <w:numPr>
          <w:ilvl w:val="0"/>
          <w:numId w:val="1"/>
        </w:numPr>
      </w:pPr>
      <w:r>
        <w:t xml:space="preserve">Součinnost s ekonomem školy při evidenci přijatých a vydaných faktur </w:t>
      </w:r>
      <w:r w:rsidR="00765FE9">
        <w:t xml:space="preserve"> </w:t>
      </w:r>
    </w:p>
    <w:p w:rsidR="002B470B" w:rsidRDefault="00765FE9" w:rsidP="00E31778">
      <w:pPr>
        <w:pStyle w:val="Odstavecseseznamem"/>
        <w:numPr>
          <w:ilvl w:val="0"/>
          <w:numId w:val="1"/>
        </w:numPr>
      </w:pPr>
      <w:r>
        <w:t>Součinnost s ekonomem školy v oblasti účetnictví</w:t>
      </w:r>
    </w:p>
    <w:p w:rsidR="002C51BB" w:rsidRDefault="002C51BB" w:rsidP="00E31778">
      <w:pPr>
        <w:pStyle w:val="Odstavecseseznamem"/>
        <w:numPr>
          <w:ilvl w:val="0"/>
          <w:numId w:val="1"/>
        </w:numPr>
      </w:pPr>
      <w:r>
        <w:t>Možnost rozšíření pracovní náplně o oblast pomocné analytické evidence a grantů</w:t>
      </w:r>
    </w:p>
    <w:p w:rsidR="00765FE9" w:rsidRPr="002C51BB" w:rsidRDefault="00765FE9" w:rsidP="00765FE9">
      <w:pPr>
        <w:rPr>
          <w:u w:val="single"/>
        </w:rPr>
      </w:pPr>
      <w:r w:rsidRPr="002C51BB">
        <w:rPr>
          <w:u w:val="single"/>
        </w:rPr>
        <w:t>Nabízíme:</w:t>
      </w:r>
    </w:p>
    <w:p w:rsidR="00765FE9" w:rsidRDefault="00765FE9" w:rsidP="00765FE9">
      <w:pPr>
        <w:pStyle w:val="Odstavecseseznamem"/>
        <w:numPr>
          <w:ilvl w:val="0"/>
          <w:numId w:val="1"/>
        </w:numPr>
      </w:pPr>
      <w:r>
        <w:t>Příjemné pracovní prostředí</w:t>
      </w:r>
    </w:p>
    <w:p w:rsidR="00765FE9" w:rsidRDefault="00765FE9" w:rsidP="00765FE9">
      <w:pPr>
        <w:pStyle w:val="Odstavecseseznamem"/>
        <w:numPr>
          <w:ilvl w:val="0"/>
          <w:numId w:val="1"/>
        </w:numPr>
      </w:pPr>
      <w:r>
        <w:t>Další odborné vzdělání v oblasti školství</w:t>
      </w:r>
    </w:p>
    <w:p w:rsidR="00765FE9" w:rsidRDefault="00765FE9" w:rsidP="00765FE9">
      <w:pPr>
        <w:pStyle w:val="Odstavecseseznamem"/>
        <w:numPr>
          <w:ilvl w:val="0"/>
          <w:numId w:val="1"/>
        </w:numPr>
      </w:pPr>
      <w:r>
        <w:t xml:space="preserve">Možnost navýšení úvazku </w:t>
      </w:r>
    </w:p>
    <w:p w:rsidR="00765FE9" w:rsidRDefault="00765FE9" w:rsidP="00765FE9">
      <w:pPr>
        <w:pStyle w:val="Odstavecseseznamem"/>
        <w:numPr>
          <w:ilvl w:val="0"/>
          <w:numId w:val="1"/>
        </w:numPr>
      </w:pPr>
      <w:r>
        <w:t>Balíček benefitů z FKSP (příspěvek na stravování, rekreace, kulturu a sport)</w:t>
      </w:r>
    </w:p>
    <w:p w:rsidR="00765FE9" w:rsidRDefault="00765FE9" w:rsidP="00765FE9">
      <w:pPr>
        <w:pStyle w:val="Odstavecseseznamem"/>
      </w:pPr>
    </w:p>
    <w:p w:rsidR="00765FE9" w:rsidRPr="002C51BB" w:rsidRDefault="00765FE9" w:rsidP="00765FE9">
      <w:pPr>
        <w:pStyle w:val="Odstavecseseznamem"/>
        <w:ind w:left="0"/>
        <w:rPr>
          <w:u w:val="single"/>
        </w:rPr>
      </w:pPr>
      <w:r w:rsidRPr="002C51BB">
        <w:rPr>
          <w:u w:val="single"/>
        </w:rPr>
        <w:t>Informace pro uchazeče:</w:t>
      </w:r>
    </w:p>
    <w:p w:rsidR="00765FE9" w:rsidRDefault="00765FE9" w:rsidP="00765FE9">
      <w:pPr>
        <w:pStyle w:val="Odstavecseseznamem"/>
        <w:ind w:left="0"/>
      </w:pPr>
      <w:r>
        <w:t xml:space="preserve">Pokud Vás naše nabídka zaujala a splňujete výše uvedené požadavky, neváhejte a zašlete nám strukturovaný životopis a motivační dopis v českém </w:t>
      </w:r>
      <w:r w:rsidR="008D7EB1">
        <w:t>jazyce emailem na kontaktní adresu.</w:t>
      </w:r>
    </w:p>
    <w:p w:rsidR="00765FE9" w:rsidRDefault="00765FE9" w:rsidP="00765FE9">
      <w:pPr>
        <w:pStyle w:val="Odstavecseseznamem"/>
        <w:ind w:left="0"/>
      </w:pPr>
    </w:p>
    <w:p w:rsidR="00765FE9" w:rsidRDefault="00765FE9" w:rsidP="00765FE9">
      <w:pPr>
        <w:pStyle w:val="Odstavecseseznamem"/>
        <w:ind w:left="0"/>
      </w:pPr>
      <w:r>
        <w:t>V případě, že Vás nebudeme kontaktovat do tří týdnů od zaslání Vaší odpovědi, nebyl/a jste vybrán/a do prvního kola výběrového řízení.</w:t>
      </w:r>
    </w:p>
    <w:p w:rsidR="00765FE9" w:rsidRPr="00F42C68" w:rsidRDefault="00765FE9" w:rsidP="00765FE9">
      <w:pPr>
        <w:pStyle w:val="Odstavecseseznamem"/>
        <w:ind w:left="0"/>
        <w:rPr>
          <w:b/>
          <w:sz w:val="24"/>
          <w:szCs w:val="24"/>
        </w:rPr>
      </w:pPr>
      <w:r w:rsidRPr="00F42C68">
        <w:rPr>
          <w:b/>
          <w:sz w:val="24"/>
          <w:szCs w:val="24"/>
        </w:rPr>
        <w:lastRenderedPageBreak/>
        <w:t>Informace o pozici:</w:t>
      </w:r>
    </w:p>
    <w:p w:rsidR="00765FE9" w:rsidRDefault="00765FE9" w:rsidP="00765FE9">
      <w:pPr>
        <w:pStyle w:val="Odstavecseseznamem"/>
        <w:ind w:left="0"/>
      </w:pPr>
    </w:p>
    <w:p w:rsidR="00765FE9" w:rsidRDefault="00765FE9" w:rsidP="00765FE9">
      <w:pPr>
        <w:pStyle w:val="Odstavecseseznamem"/>
        <w:ind w:left="0"/>
      </w:pPr>
      <w:r w:rsidRPr="002C51BB">
        <w:rPr>
          <w:b/>
        </w:rPr>
        <w:t>Místo pracoviště:</w:t>
      </w:r>
      <w:r>
        <w:t xml:space="preserve">                               Základní škola a mateřská škola Ostrava, Ostrčilova 10,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765FE9" w:rsidRDefault="00765FE9" w:rsidP="00765FE9">
      <w:pPr>
        <w:pStyle w:val="Odstavecseseznamem"/>
        <w:ind w:left="0"/>
      </w:pPr>
      <w:r w:rsidRPr="002C51BB">
        <w:rPr>
          <w:b/>
        </w:rPr>
        <w:t>Typ pracovního poměru</w:t>
      </w:r>
      <w:r>
        <w:t>:                  Práce na částečný úvazek (možnost změny na plný)</w:t>
      </w:r>
    </w:p>
    <w:p w:rsidR="00765FE9" w:rsidRDefault="00765FE9" w:rsidP="00765FE9">
      <w:pPr>
        <w:pStyle w:val="Odstavecseseznamem"/>
        <w:ind w:left="0"/>
      </w:pPr>
      <w:r w:rsidRPr="002C51BB">
        <w:rPr>
          <w:b/>
        </w:rPr>
        <w:t>Délka pracovního poměru</w:t>
      </w:r>
      <w:r>
        <w:t>:              Na dobu neurčitou</w:t>
      </w:r>
    </w:p>
    <w:p w:rsidR="00765FE9" w:rsidRDefault="00765FE9" w:rsidP="00765FE9">
      <w:pPr>
        <w:pStyle w:val="Odstavecseseznamem"/>
        <w:ind w:left="0"/>
      </w:pPr>
      <w:r w:rsidRPr="002C51BB">
        <w:rPr>
          <w:b/>
        </w:rPr>
        <w:t>Typ smluvního vztahu</w:t>
      </w:r>
      <w:r w:rsidR="002C51BB">
        <w:t xml:space="preserve">:                     </w:t>
      </w:r>
      <w:r>
        <w:t>Pracovní smlouva</w:t>
      </w:r>
    </w:p>
    <w:p w:rsidR="00765FE9" w:rsidRDefault="00765FE9" w:rsidP="00765FE9">
      <w:pPr>
        <w:pStyle w:val="Odstavecseseznamem"/>
        <w:ind w:left="0"/>
      </w:pPr>
      <w:r w:rsidRPr="002C51BB">
        <w:rPr>
          <w:b/>
        </w:rPr>
        <w:t>Benefity:</w:t>
      </w:r>
      <w:r>
        <w:t xml:space="preserve">                                              Příspěvek na stravné, rekreace, kulturu, sport, osobní ohodnocení,  </w:t>
      </w:r>
    </w:p>
    <w:p w:rsidR="00765FE9" w:rsidRDefault="00765FE9" w:rsidP="00765FE9">
      <w:pPr>
        <w:pStyle w:val="Odstavecseseznamem"/>
        <w:ind w:left="0"/>
      </w:pPr>
      <w:r>
        <w:t xml:space="preserve">                                                            </w:t>
      </w:r>
      <w:r w:rsidR="002C51BB">
        <w:t xml:space="preserve"> </w:t>
      </w:r>
      <w:r>
        <w:t xml:space="preserve">  </w:t>
      </w:r>
      <w:r w:rsidR="002C51BB">
        <w:t>o</w:t>
      </w:r>
      <w:r>
        <w:t>dměny</w:t>
      </w:r>
    </w:p>
    <w:p w:rsidR="002C51BB" w:rsidRDefault="002C51BB" w:rsidP="00765FE9">
      <w:pPr>
        <w:pStyle w:val="Odstavecseseznamem"/>
        <w:ind w:left="0"/>
      </w:pPr>
      <w:r w:rsidRPr="002C51BB">
        <w:rPr>
          <w:b/>
        </w:rPr>
        <w:t>Požadované vzdělání</w:t>
      </w:r>
      <w:r>
        <w:t>:                       Středoškolské nebo odborné s maturitou</w:t>
      </w:r>
    </w:p>
    <w:p w:rsidR="002C51BB" w:rsidRDefault="002C51BB" w:rsidP="00765FE9">
      <w:pPr>
        <w:pStyle w:val="Odstavecseseznamem"/>
        <w:ind w:left="0"/>
      </w:pPr>
    </w:p>
    <w:p w:rsidR="002C51BB" w:rsidRDefault="002C51BB" w:rsidP="00765FE9">
      <w:pPr>
        <w:pStyle w:val="Odstavecseseznamem"/>
        <w:ind w:left="0"/>
      </w:pPr>
      <w:proofErr w:type="gramStart"/>
      <w:r w:rsidRPr="002C51BB">
        <w:rPr>
          <w:b/>
        </w:rPr>
        <w:t>Mzda:</w:t>
      </w:r>
      <w:r>
        <w:t xml:space="preserve">                                                    dle</w:t>
      </w:r>
      <w:proofErr w:type="gramEnd"/>
      <w:r>
        <w:t xml:space="preserve"> platných tarifů ve školství, rozhoduje doba praxe, aj.</w:t>
      </w:r>
    </w:p>
    <w:p w:rsidR="00765FE9" w:rsidRDefault="00765FE9" w:rsidP="00765FE9">
      <w:pPr>
        <w:pStyle w:val="Odstavecseseznamem"/>
        <w:ind w:left="0"/>
      </w:pPr>
    </w:p>
    <w:p w:rsidR="00765FE9" w:rsidRDefault="00765FE9" w:rsidP="00765FE9">
      <w:pPr>
        <w:pStyle w:val="Odstavecseseznamem"/>
      </w:pPr>
    </w:p>
    <w:p w:rsidR="002C51BB" w:rsidRDefault="002C51BB" w:rsidP="002C51BB">
      <w:pPr>
        <w:pStyle w:val="Odstavecseseznamem"/>
        <w:ind w:left="0"/>
        <w:jc w:val="both"/>
      </w:pPr>
      <w:r>
        <w:t>Kontakt: Vlodarčíková Šárka</w:t>
      </w:r>
    </w:p>
    <w:p w:rsidR="002C51BB" w:rsidRDefault="002C51BB" w:rsidP="002C51BB">
      <w:pPr>
        <w:pStyle w:val="Odstavecseseznamem"/>
        <w:ind w:left="0"/>
        <w:jc w:val="both"/>
        <w:rPr>
          <w:rStyle w:val="Hypertextovodkaz"/>
        </w:rPr>
      </w:pPr>
      <w:r>
        <w:t xml:space="preserve">Email: </w:t>
      </w:r>
      <w:hyperlink r:id="rId7" w:history="1">
        <w:r w:rsidRPr="003A0857">
          <w:rPr>
            <w:rStyle w:val="Hypertextovodkaz"/>
          </w:rPr>
          <w:t>ekonom</w:t>
        </w:r>
        <w:r w:rsidRPr="003A0857">
          <w:rPr>
            <w:rStyle w:val="Hypertextovodkaz"/>
            <w:lang w:val="en-US"/>
          </w:rPr>
          <w:t>@</w:t>
        </w:r>
        <w:r w:rsidRPr="003A0857">
          <w:rPr>
            <w:rStyle w:val="Hypertextovodkaz"/>
          </w:rPr>
          <w:t>zs-ostrcil.cz</w:t>
        </w:r>
      </w:hyperlink>
    </w:p>
    <w:p w:rsidR="00F42C68" w:rsidRDefault="00F42C68" w:rsidP="002C51BB">
      <w:pPr>
        <w:pStyle w:val="Odstavecseseznamem"/>
        <w:ind w:left="0"/>
        <w:jc w:val="both"/>
        <w:rPr>
          <w:rStyle w:val="Hypertextovodkaz"/>
        </w:rPr>
      </w:pPr>
    </w:p>
    <w:p w:rsidR="00F42C68" w:rsidRDefault="00F42C68" w:rsidP="002C51BB">
      <w:pPr>
        <w:pStyle w:val="Odstavecseseznamem"/>
        <w:ind w:left="0"/>
        <w:jc w:val="both"/>
      </w:pPr>
      <w:bookmarkStart w:id="0" w:name="_GoBack"/>
      <w:bookmarkEnd w:id="0"/>
    </w:p>
    <w:p w:rsidR="002C51BB" w:rsidRDefault="002C51BB" w:rsidP="002C51BB">
      <w:pPr>
        <w:pStyle w:val="Odstavecseseznamem"/>
        <w:ind w:left="0"/>
        <w:jc w:val="both"/>
      </w:pPr>
    </w:p>
    <w:p w:rsidR="002C51BB" w:rsidRPr="002C51BB" w:rsidRDefault="002C51BB" w:rsidP="002C51BB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658107D1" wp14:editId="32D0CC50">
            <wp:extent cx="5567547" cy="37947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955" cy="37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78" w:rsidRDefault="00E31778"/>
    <w:sectPr w:rsidR="00E31778" w:rsidSect="00F42C6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A3A4F"/>
    <w:multiLevelType w:val="hybridMultilevel"/>
    <w:tmpl w:val="C6925A2A"/>
    <w:lvl w:ilvl="0" w:tplc="353234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78"/>
    <w:rsid w:val="002B470B"/>
    <w:rsid w:val="002C51BB"/>
    <w:rsid w:val="00765FE9"/>
    <w:rsid w:val="008D7EB1"/>
    <w:rsid w:val="00E31778"/>
    <w:rsid w:val="00E85923"/>
    <w:rsid w:val="00F4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17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17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C51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17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17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C5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ekonom@zs-ostrci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364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2</cp:revision>
  <dcterms:created xsi:type="dcterms:W3CDTF">2016-05-02T09:56:00Z</dcterms:created>
  <dcterms:modified xsi:type="dcterms:W3CDTF">2016-05-02T11:17:00Z</dcterms:modified>
</cp:coreProperties>
</file>